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838" w:rsidRPr="00262838" w:rsidRDefault="00262838" w:rsidP="00262838">
      <w:pPr>
        <w:rPr>
          <w:sz w:val="56"/>
          <w:szCs w:val="56"/>
        </w:rPr>
      </w:pPr>
      <w:bookmarkStart w:id="0" w:name="_GoBack"/>
      <w:bookmarkEnd w:id="0"/>
      <w:r w:rsidRPr="00262838">
        <w:rPr>
          <w:sz w:val="56"/>
          <w:szCs w:val="56"/>
        </w:rPr>
        <w:t>Can you spot any of these plants on your walk?</w:t>
      </w:r>
    </w:p>
    <w:p w:rsidR="00D42768" w:rsidRDefault="00262838">
      <w:r w:rsidRPr="00262838">
        <w:rPr>
          <w:noProof/>
          <w:lang w:eastAsia="en-GB"/>
        </w:rPr>
        <w:drawing>
          <wp:inline distT="0" distB="0" distL="0" distR="0" wp14:anchorId="62CCD816" wp14:editId="678AC1F2">
            <wp:extent cx="7952096" cy="59640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5474" cy="597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2768" w:rsidSect="0026283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838"/>
    <w:rsid w:val="0014035B"/>
    <w:rsid w:val="00262838"/>
    <w:rsid w:val="00DB4A1A"/>
    <w:rsid w:val="00E7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2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28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2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28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2</cp:revision>
  <dcterms:created xsi:type="dcterms:W3CDTF">2020-04-29T17:47:00Z</dcterms:created>
  <dcterms:modified xsi:type="dcterms:W3CDTF">2020-04-29T17:47:00Z</dcterms:modified>
</cp:coreProperties>
</file>