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D22" w:rsidRPr="00C70589" w:rsidRDefault="00C70589" w:rsidP="00C70589">
      <w:pPr>
        <w:jc w:val="center"/>
        <w:rPr>
          <w:rFonts w:asciiTheme="majorHAnsi" w:hAnsiTheme="majorHAnsi" w:cstheme="majorHAnsi"/>
          <w:b/>
          <w:sz w:val="28"/>
        </w:rPr>
      </w:pPr>
      <w:r w:rsidRPr="00C70589">
        <w:rPr>
          <w:rFonts w:asciiTheme="majorHAnsi" w:hAnsiTheme="majorHAnsi" w:cstheme="majorHAnsi"/>
          <w:b/>
          <w:sz w:val="28"/>
        </w:rPr>
        <w:t>Sentences for Pepys’ Dairy (Part 2)</w:t>
      </w:r>
    </w:p>
    <w:p w:rsidR="00AE0D22" w:rsidRPr="00AE0D22" w:rsidRDefault="00AE0D22">
      <w:pPr>
        <w:rPr>
          <w:rFonts w:asciiTheme="majorHAnsi" w:hAnsiTheme="majorHAnsi" w:cstheme="majorHAnsi"/>
          <w:sz w:val="28"/>
        </w:rPr>
      </w:pPr>
    </w:p>
    <w:p w:rsidR="00AE0D22" w:rsidRPr="00AE0D22" w:rsidRDefault="00AE0D22">
      <w:pPr>
        <w:rPr>
          <w:rFonts w:asciiTheme="majorHAnsi" w:hAnsiTheme="majorHAnsi" w:cstheme="majorHAnsi"/>
          <w:sz w:val="28"/>
        </w:rPr>
      </w:pPr>
      <w:r w:rsidRPr="00AE0D22">
        <w:rPr>
          <w:rFonts w:asciiTheme="majorHAnsi" w:hAnsiTheme="majorHAnsi" w:cstheme="majorHAnsi"/>
          <w:sz w:val="28"/>
        </w:rPr>
        <w:t xml:space="preserve">Worriedly, people were loading carts with their belongings as the fire spread. </w:t>
      </w:r>
    </w:p>
    <w:p w:rsidR="00AE0D22" w:rsidRPr="00AE0D22" w:rsidRDefault="00AE0D22">
      <w:pPr>
        <w:rPr>
          <w:rFonts w:asciiTheme="majorHAnsi" w:hAnsiTheme="majorHAnsi" w:cstheme="majorHAnsi"/>
          <w:sz w:val="28"/>
        </w:rPr>
      </w:pPr>
      <w:r w:rsidRPr="00AE0D22">
        <w:rPr>
          <w:rFonts w:asciiTheme="majorHAnsi" w:hAnsiTheme="majorHAnsi" w:cstheme="majorHAnsi"/>
          <w:sz w:val="28"/>
        </w:rPr>
        <w:t xml:space="preserve">Loudly, houses were collapsing as the wind and fire pushed them over. </w:t>
      </w:r>
    </w:p>
    <w:p w:rsidR="00AE0D22" w:rsidRPr="00AE0D22" w:rsidRDefault="00AE0D22">
      <w:pPr>
        <w:rPr>
          <w:rFonts w:asciiTheme="majorHAnsi" w:hAnsiTheme="majorHAnsi" w:cstheme="majorHAnsi"/>
          <w:sz w:val="28"/>
        </w:rPr>
      </w:pPr>
      <w:r w:rsidRPr="00AE0D22">
        <w:rPr>
          <w:rFonts w:asciiTheme="majorHAnsi" w:hAnsiTheme="majorHAnsi" w:cstheme="majorHAnsi"/>
          <w:sz w:val="28"/>
        </w:rPr>
        <w:t xml:space="preserve">Loudly, everyone was shouting and crying because their houses were burning. </w:t>
      </w:r>
    </w:p>
    <w:p w:rsidR="00AE0D22" w:rsidRDefault="00AE0D22">
      <w:pPr>
        <w:rPr>
          <w:rFonts w:asciiTheme="majorHAnsi" w:hAnsiTheme="majorHAnsi" w:cstheme="majorHAnsi"/>
          <w:sz w:val="28"/>
        </w:rPr>
      </w:pPr>
      <w:r w:rsidRPr="00AE0D22">
        <w:rPr>
          <w:rFonts w:asciiTheme="majorHAnsi" w:hAnsiTheme="majorHAnsi" w:cstheme="majorHAnsi"/>
          <w:sz w:val="28"/>
        </w:rPr>
        <w:t xml:space="preserve">Quickly, people were trying to escape the fire and to get to the boats. </w:t>
      </w:r>
    </w:p>
    <w:p w:rsidR="000966A4" w:rsidRDefault="000966A4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 xml:space="preserve">Suddenly, everyone was shouting and crying as they ran, </w:t>
      </w:r>
    </w:p>
    <w:p w:rsidR="000966A4" w:rsidRDefault="000966A4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 xml:space="preserve">Frantically, people were loading carts with their belongings because they needed to escape. </w:t>
      </w:r>
    </w:p>
    <w:p w:rsidR="000966A4" w:rsidRDefault="000966A4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 xml:space="preserve">Energetically, people were trying to escape the fire so they were safe. </w:t>
      </w:r>
    </w:p>
    <w:p w:rsidR="000966A4" w:rsidRDefault="000966A4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 xml:space="preserve">Shockingly, people were getting crushed in the tight alleyways as houses fell down. </w:t>
      </w:r>
    </w:p>
    <w:p w:rsidR="000966A4" w:rsidRPr="00AE0D22" w:rsidRDefault="000966A4">
      <w:pPr>
        <w:rPr>
          <w:rFonts w:asciiTheme="majorHAnsi" w:hAnsiTheme="majorHAnsi" w:cstheme="majorHAnsi"/>
          <w:sz w:val="28"/>
        </w:rPr>
      </w:pPr>
      <w:bookmarkStart w:id="0" w:name="_GoBack"/>
      <w:bookmarkEnd w:id="0"/>
    </w:p>
    <w:p w:rsidR="00DC5E78" w:rsidRDefault="00DC5E78"/>
    <w:sectPr w:rsidR="00DC5E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5F9"/>
    <w:rsid w:val="000966A4"/>
    <w:rsid w:val="002E15F9"/>
    <w:rsid w:val="00AE0D22"/>
    <w:rsid w:val="00C70589"/>
    <w:rsid w:val="00DC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0A8D8"/>
  <w15:chartTrackingRefBased/>
  <w15:docId w15:val="{A9164A76-1376-472E-96B1-69BB07F1F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E15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15F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E1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15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5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41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0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76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09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63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31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cp:lastPrinted>2021-01-21T08:55:00Z</cp:lastPrinted>
  <dcterms:created xsi:type="dcterms:W3CDTF">2021-01-21T08:55:00Z</dcterms:created>
  <dcterms:modified xsi:type="dcterms:W3CDTF">2021-01-21T12:22:00Z</dcterms:modified>
</cp:coreProperties>
</file>